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1982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Name:</w:t>
      </w:r>
      <w:r>
        <w:rPr>
          <w:rFonts w:ascii="Arial" w:hAnsi="Arial" w:cs="Arial"/>
          <w:color w:val="222222"/>
        </w:rPr>
        <w:t> Laurie Wolf</w:t>
      </w:r>
    </w:p>
    <w:p w14:paraId="495B54F0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Birth Month:</w:t>
      </w:r>
      <w:r>
        <w:rPr>
          <w:rFonts w:ascii="Arial" w:hAnsi="Arial" w:cs="Arial"/>
          <w:color w:val="222222"/>
        </w:rPr>
        <w:t> December</w:t>
      </w:r>
    </w:p>
    <w:p w14:paraId="4FD64451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Birth Day:</w:t>
      </w:r>
      <w:r>
        <w:rPr>
          <w:rFonts w:ascii="Arial" w:hAnsi="Arial" w:cs="Arial"/>
          <w:color w:val="222222"/>
        </w:rPr>
        <w:t> 1</w:t>
      </w:r>
    </w:p>
    <w:p w14:paraId="6A07BC0D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School Email Address:</w:t>
      </w:r>
      <w:r>
        <w:rPr>
          <w:rFonts w:ascii="Arial" w:hAnsi="Arial" w:cs="Arial"/>
          <w:color w:val="222222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lwolf@university-academy.org</w:t>
        </w:r>
      </w:hyperlink>
    </w:p>
    <w:p w14:paraId="45C63CC1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what are your must have school and classroom supplies:</w:t>
      </w:r>
      <w:r>
        <w:rPr>
          <w:rFonts w:ascii="Arial" w:hAnsi="Arial" w:cs="Arial"/>
          <w:color w:val="222222"/>
        </w:rPr>
        <w:t> Clorox wipes</w:t>
      </w:r>
    </w:p>
    <w:p w14:paraId="61157F85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Color :</w:t>
      </w:r>
      <w:r>
        <w:rPr>
          <w:rFonts w:ascii="Arial" w:hAnsi="Arial" w:cs="Arial"/>
          <w:color w:val="222222"/>
        </w:rPr>
        <w:t> blue</w:t>
      </w:r>
    </w:p>
    <w:p w14:paraId="10C9EF21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Sport/Sports Team :</w:t>
      </w:r>
      <w:r>
        <w:rPr>
          <w:rFonts w:ascii="Arial" w:hAnsi="Arial" w:cs="Arial"/>
          <w:color w:val="222222"/>
        </w:rPr>
        <w:t> soccer</w:t>
      </w:r>
    </w:p>
    <w:p w14:paraId="2DE7885A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Sit-Down Restaurant: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ferrucci's</w:t>
      </w:r>
      <w:proofErr w:type="spellEnd"/>
    </w:p>
    <w:p w14:paraId="2666A37D" w14:textId="177055CC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Fast Food Restaurant: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Chick-fil-A</w:t>
      </w:r>
      <w:r>
        <w:rPr>
          <w:rFonts w:ascii="Arial" w:hAnsi="Arial" w:cs="Arial"/>
          <w:color w:val="222222"/>
        </w:rPr>
        <w:t xml:space="preserve"> fil-a</w:t>
      </w:r>
    </w:p>
    <w:p w14:paraId="4A9AAE21" w14:textId="14F4D26D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Grocery Store: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Publix</w:t>
      </w:r>
    </w:p>
    <w:p w14:paraId="2B16F8EA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Big Box Store:</w:t>
      </w:r>
      <w:r>
        <w:rPr>
          <w:rFonts w:ascii="Arial" w:hAnsi="Arial" w:cs="Arial"/>
          <w:color w:val="222222"/>
        </w:rPr>
        <w:t> amazon</w:t>
      </w:r>
    </w:p>
    <w:p w14:paraId="2B57E314" w14:textId="47E9B309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Local Place to Shop: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St.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Andrews</w:t>
      </w:r>
      <w:r>
        <w:rPr>
          <w:rFonts w:ascii="Arial" w:hAnsi="Arial" w:cs="Arial"/>
          <w:color w:val="222222"/>
        </w:rPr>
        <w:t>, downtown PC</w:t>
      </w:r>
    </w:p>
    <w:p w14:paraId="65AF4756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Online Place to Shop:</w:t>
      </w:r>
      <w:r>
        <w:rPr>
          <w:rFonts w:ascii="Arial" w:hAnsi="Arial" w:cs="Arial"/>
          <w:color w:val="222222"/>
        </w:rPr>
        <w:t> amazon</w:t>
      </w:r>
    </w:p>
    <w:p w14:paraId="10509C9D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Favorite Way to Treat Yourself :</w:t>
      </w:r>
      <w:r>
        <w:rPr>
          <w:rFonts w:ascii="Arial" w:hAnsi="Arial" w:cs="Arial"/>
          <w:color w:val="222222"/>
        </w:rPr>
        <w:t> pedicure, hair cuts/color, eating out</w:t>
      </w:r>
    </w:p>
    <w:p w14:paraId="7F94FBDD" w14:textId="29715E9F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Where do you go to treat yourself:</w:t>
      </w:r>
      <w:r>
        <w:rPr>
          <w:rFonts w:ascii="Arial" w:hAnsi="Arial" w:cs="Arial"/>
          <w:color w:val="222222"/>
        </w:rPr>
        <w:t xml:space="preserve"> Panama city/St. </w:t>
      </w:r>
      <w:r>
        <w:rPr>
          <w:rFonts w:ascii="Arial" w:hAnsi="Arial" w:cs="Arial"/>
          <w:color w:val="222222"/>
        </w:rPr>
        <w:t>Andrews</w:t>
      </w:r>
      <w:r>
        <w:rPr>
          <w:rFonts w:ascii="Arial" w:hAnsi="Arial" w:cs="Arial"/>
          <w:color w:val="222222"/>
        </w:rPr>
        <w:t xml:space="preserve"> locations</w:t>
      </w:r>
    </w:p>
    <w:p w14:paraId="118F3C68" w14:textId="77777777" w:rsidR="004A5394" w:rsidRDefault="004A5394" w:rsidP="004A53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Thanks, but No Thanks:</w:t>
      </w:r>
    </w:p>
    <w:p w14:paraId="2CFCE3AC" w14:textId="77777777" w:rsidR="004A5394" w:rsidRDefault="004A5394"/>
    <w:sectPr w:rsidR="004A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94"/>
    <w:rsid w:val="004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29D40"/>
  <w15:chartTrackingRefBased/>
  <w15:docId w15:val="{E6841F54-A760-4FE3-980C-270214AB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A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olf@university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93</Words>
  <Characters>545</Characters>
  <Application>Microsoft Office Word</Application>
  <DocSecurity>0</DocSecurity>
  <Lines>16</Lines>
  <Paragraphs>16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2024-04-11T02:39:00Z</dcterms:created>
  <dcterms:modified xsi:type="dcterms:W3CDTF">2024-04-16T21:45:00Z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b42c0c72-0fb9-4ccf-8db6-3df80bf10ad0</vt:lpwstr>
  </property>
</Properties>
</file>